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1707"/>
        <w:gridCol w:w="130"/>
        <w:gridCol w:w="45"/>
        <w:gridCol w:w="1789"/>
        <w:gridCol w:w="3675"/>
      </w:tblGrid>
      <w:sdt>
        <w:sdtPr>
          <w:rPr>
            <w:rFonts w:ascii="Arial" w:hAnsi="Arial" w:cs="Arial"/>
            <w:b/>
            <w:sz w:val="18"/>
            <w:szCs w:val="18"/>
          </w:rPr>
          <w:id w:val="1741204585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1F44FC" w:rsidTr="003E3486">
            <w:tc>
              <w:tcPr>
                <w:tcW w:w="5377" w:type="dxa"/>
                <w:gridSpan w:val="2"/>
              </w:tcPr>
              <w:p w:rsidR="0087009A" w:rsidRDefault="0087009A" w:rsidP="008D09BC">
                <w:pPr>
                  <w:pageBreakBefore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  <w:p w:rsidR="0087009A" w:rsidRDefault="0087009A" w:rsidP="00815C1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Division of Medicaid Services</w:t>
                </w:r>
              </w:p>
              <w:p w:rsidR="0087009A" w:rsidRPr="001F44FC" w:rsidRDefault="0087009A" w:rsidP="004949C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F-00989H (02/2017)</w:t>
                </w:r>
              </w:p>
            </w:tc>
            <w:tc>
              <w:tcPr>
                <w:tcW w:w="5639" w:type="dxa"/>
                <w:gridSpan w:val="4"/>
              </w:tcPr>
              <w:p w:rsidR="0087009A" w:rsidRPr="001F44FC" w:rsidRDefault="0087009A" w:rsidP="00815C1B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F44FC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  <w:szCs w:val="24"/>
          </w:rPr>
          <w:id w:val="-2096079995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rPr>
              <w:trHeight w:val="576"/>
            </w:trPr>
            <w:tc>
              <w:tcPr>
                <w:tcW w:w="11016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87009A" w:rsidRPr="005F0ABC" w:rsidRDefault="0087009A" w:rsidP="005F0ABC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CHILD / FAMILY OUTCOME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114639956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F25CC0" w:rsidTr="003E3486">
            <w:tc>
              <w:tcPr>
                <w:tcW w:w="5552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</w:tcPr>
              <w:p w:rsidR="0087009A" w:rsidRPr="003B693D" w:rsidRDefault="0087009A" w:rsidP="00815C1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Child’s Name</w:t>
                </w:r>
              </w:p>
            </w:tc>
            <w:tc>
              <w:tcPr>
                <w:tcW w:w="5464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87009A" w:rsidRPr="00F25CC0" w:rsidRDefault="0087009A" w:rsidP="00815C1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of Report</w:t>
                </w:r>
              </w:p>
            </w:tc>
          </w:tr>
        </w:sdtContent>
      </w:sdt>
      <w:tr w:rsidR="0087009A" w:rsidRPr="00A107A7" w:rsidTr="003E3486">
        <w:trPr>
          <w:trHeight w:val="432"/>
        </w:trPr>
        <w:sdt>
          <w:sdtPr>
            <w:rPr>
              <w:rStyle w:val="Fillin11"/>
            </w:rPr>
            <w:alias w:val="Child’s Name"/>
            <w:tag w:val="Child"/>
            <w:id w:val="1409728185"/>
            <w:lock w:val="sdtLocked"/>
            <w:placeholder>
              <w:docPart w:val="54450EEB6C6A4D92B8ADEF58B20A6507"/>
            </w:placeholder>
            <w:showingPlcHdr/>
            <w:dataBinding w:xpath="/root[1]/child[1]" w:storeItemID="{EB9EC185-4D7C-4C18-832D-D9329C20AD87}"/>
            <w:text w:multiLine="1"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552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009A" w:rsidRPr="00A107A7" w:rsidRDefault="0087009A" w:rsidP="00815C1B">
                <w:pPr>
                  <w:rPr>
                    <w:rFonts w:cs="Times New Roman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Fonts w:cs="Times New Roman"/>
              <w:lang w:val="en-GB"/>
            </w:rPr>
            <w:alias w:val="Date of Report"/>
            <w:tag w:val="Date of Report"/>
            <w:id w:val="-205494375"/>
            <w:lock w:val="sdtLocked"/>
            <w:placeholder>
              <w:docPart w:val="728A0C3635F245A68ACD73363AF984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64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7009A" w:rsidRPr="00DB1A39" w:rsidRDefault="0087009A" w:rsidP="00815C1B">
                <w:pPr>
                  <w:rPr>
                    <w:rFonts w:cs="Times New Roman"/>
                    <w:lang w:val="en-GB"/>
                  </w:rPr>
                </w:pPr>
                <w:r w:rsidRPr="00F428D8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p>
            </w:tc>
          </w:sdtContent>
        </w:sdt>
      </w:tr>
      <w:sdt>
        <w:sdtPr>
          <w:rPr>
            <w:rFonts w:ascii="Arial" w:eastAsia="Times New Roman" w:hAnsi="Arial" w:cs="Arial"/>
            <w:sz w:val="18"/>
            <w:szCs w:val="18"/>
          </w:rPr>
          <w:id w:val="-599802251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6"/>
                <w:tcBorders>
                  <w:top w:val="single" w:sz="4" w:space="0" w:color="auto"/>
                </w:tcBorders>
              </w:tcPr>
              <w:p w:rsidR="0087009A" w:rsidRDefault="0087009A" w:rsidP="007C2DB2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This page indicates the outcome(s) for the child and family to be supported through the Birth to 3 Program’s services. The outcomes are based on:</w:t>
                </w:r>
              </w:p>
              <w:p w:rsidR="0087009A" w:rsidRDefault="0087009A" w:rsidP="007C2DB2">
                <w:pPr>
                  <w:pStyle w:val="ListParagraph"/>
                  <w:numPr>
                    <w:ilvl w:val="0"/>
                    <w:numId w:val="14"/>
                  </w:num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The family’s priorities.</w:t>
                </w:r>
              </w:p>
              <w:p w:rsidR="0087009A" w:rsidRDefault="0087009A" w:rsidP="004949C0">
                <w:pPr>
                  <w:pStyle w:val="ListParagraph"/>
                  <w:numPr>
                    <w:ilvl w:val="0"/>
                    <w:numId w:val="14"/>
                  </w:num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All areas of development.</w:t>
                </w:r>
              </w:p>
              <w:p w:rsidR="0087009A" w:rsidRPr="004949C0" w:rsidRDefault="0087009A" w:rsidP="004949C0">
                <w:pPr>
                  <w:pStyle w:val="ListParagraph"/>
                  <w:numPr>
                    <w:ilvl w:val="0"/>
                    <w:numId w:val="14"/>
                  </w:num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Participation in everyday routines</w:t>
                </w:r>
                <w:r w:rsidRPr="004949C0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tr>
        </w:sdtContent>
      </w:sdt>
      <w:tr w:rsidR="0087009A" w:rsidRPr="00524301" w:rsidTr="005D639F">
        <w:tc>
          <w:tcPr>
            <w:tcW w:w="11016" w:type="dxa"/>
            <w:gridSpan w:val="6"/>
          </w:tcPr>
          <w:p w:rsidR="0087009A" w:rsidRDefault="0087009A" w:rsidP="00162A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009A" w:rsidRPr="00524301" w:rsidTr="005D639F">
        <w:tc>
          <w:tcPr>
            <w:tcW w:w="11016" w:type="dxa"/>
            <w:gridSpan w:val="6"/>
          </w:tcPr>
          <w:p w:rsidR="0087009A" w:rsidRDefault="00AB66C9" w:rsidP="009F6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75322465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 w:rsidRPr="004949C0">
                  <w:rPr>
                    <w:rFonts w:ascii="Arial" w:hAnsi="Arial" w:cs="Arial"/>
                    <w:sz w:val="18"/>
                    <w:szCs w:val="18"/>
                  </w:rPr>
                  <w:t>Date:</w:t>
                </w:r>
              </w:sdtContent>
            </w:sdt>
            <w:r w:rsidR="0087009A" w:rsidRPr="004949C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illIn110"/>
                </w:rPr>
                <w:alias w:val="Date"/>
                <w:tag w:val="Date"/>
                <w:id w:val="1173688749"/>
                <w:lock w:val="sdtLocked"/>
                <w:placeholder>
                  <w:docPart w:val="FDD2E284360C4A9A8BEF0A9EE3567B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87009A"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  <w:szCs w:val="18"/>
          </w:rPr>
          <w:id w:val="1583417833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rPr>
              <w:trHeight w:val="270"/>
            </w:trPr>
            <w:tc>
              <w:tcPr>
                <w:tcW w:w="11016" w:type="dxa"/>
                <w:gridSpan w:val="6"/>
                <w:vAlign w:val="center"/>
              </w:tcPr>
              <w:p w:rsidR="0087009A" w:rsidRDefault="0087009A" w:rsidP="00E338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When thinking about your family routines, what would you like your child to have a chance to do? (measurable result)</w:t>
                </w:r>
              </w:p>
            </w:tc>
          </w:tr>
        </w:sdtContent>
      </w:sdt>
      <w:tr w:rsidR="0087009A" w:rsidRPr="00524301" w:rsidTr="005D639F">
        <w:trPr>
          <w:trHeight w:val="1440"/>
        </w:trPr>
        <w:tc>
          <w:tcPr>
            <w:tcW w:w="11016" w:type="dxa"/>
            <w:gridSpan w:val="6"/>
          </w:tcPr>
          <w:p w:rsidR="0087009A" w:rsidRPr="00DB1A39" w:rsidRDefault="00AB66C9" w:rsidP="00F428D8">
            <w:pPr>
              <w:rPr>
                <w:rFonts w:cs="Times New Roman"/>
                <w:lang w:val="en-GB"/>
              </w:rPr>
            </w:pPr>
            <w:sdt>
              <w:sdtPr>
                <w:rPr>
                  <w:rStyle w:val="FillIn110"/>
                </w:rPr>
                <w:alias w:val="measurable results"/>
                <w:tag w:val="measurable results"/>
                <w:id w:val="1971314113"/>
                <w:lock w:val="sdtLocked"/>
                <w:placeholder>
                  <w:docPart w:val="AD464511C8C14C3B805BD3502DC7975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808080"/>
                  <w:sz w:val="18"/>
                  <w:szCs w:val="18"/>
                </w:rPr>
              </w:sdtEndPr>
              <w:sdtContent>
                <w:r w:rsidR="0087009A" w:rsidRPr="004463D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  <w:szCs w:val="18"/>
          </w:rPr>
          <w:id w:val="2037692687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6"/>
              </w:tcPr>
              <w:p w:rsidR="0087009A" w:rsidRDefault="0087009A" w:rsidP="00E338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What is happening now? What is working well? What do you want to see changed? What have you tried? What are you expecting to see next? (current status)</w:t>
                </w:r>
              </w:p>
            </w:tc>
          </w:tr>
        </w:sdtContent>
      </w:sdt>
      <w:tr w:rsidR="0087009A" w:rsidRPr="00524301" w:rsidTr="005D639F">
        <w:trPr>
          <w:trHeight w:val="3168"/>
        </w:trPr>
        <w:tc>
          <w:tcPr>
            <w:tcW w:w="11016" w:type="dxa"/>
            <w:gridSpan w:val="6"/>
          </w:tcPr>
          <w:p w:rsidR="0087009A" w:rsidRPr="00DB1A39" w:rsidRDefault="00AB66C9" w:rsidP="00815C1B">
            <w:pPr>
              <w:rPr>
                <w:rFonts w:cs="Times New Roman"/>
                <w:lang w:val="en-GB"/>
              </w:rPr>
            </w:pPr>
            <w:sdt>
              <w:sdtPr>
                <w:rPr>
                  <w:rStyle w:val="FillIn110"/>
                </w:rPr>
                <w:alias w:val="Enter text"/>
                <w:tag w:val="Enter text"/>
                <w:id w:val="-1346320901"/>
                <w:lock w:val="sdtLocked"/>
                <w:placeholder>
                  <w:docPart w:val="0AE64066ECFC46AD889710C9077E9D1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808080"/>
                  <w:sz w:val="18"/>
                  <w:szCs w:val="18"/>
                </w:rPr>
              </w:sdtEndPr>
              <w:sdtContent>
                <w:r w:rsidR="0087009A" w:rsidRPr="004463D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  <w:szCs w:val="18"/>
          </w:rPr>
          <w:id w:val="111099509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6"/>
              </w:tcPr>
              <w:p w:rsidR="0087009A" w:rsidRDefault="0087009A" w:rsidP="00140A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When do you see this outcome being accomplished (upcoming events, holiday)? When will the goal be achieved? (timeline)</w:t>
                </w:r>
              </w:p>
            </w:tc>
          </w:tr>
        </w:sdtContent>
      </w:sdt>
      <w:tr w:rsidR="0087009A" w:rsidRPr="00524301" w:rsidTr="005D639F">
        <w:trPr>
          <w:trHeight w:val="1440"/>
        </w:trPr>
        <w:tc>
          <w:tcPr>
            <w:tcW w:w="11016" w:type="dxa"/>
            <w:gridSpan w:val="6"/>
          </w:tcPr>
          <w:p w:rsidR="0087009A" w:rsidRPr="00DB1A39" w:rsidRDefault="00AB66C9" w:rsidP="00815C1B">
            <w:pPr>
              <w:rPr>
                <w:rFonts w:cs="Times New Roman"/>
                <w:lang w:val="en-GB"/>
              </w:rPr>
            </w:pPr>
            <w:sdt>
              <w:sdtPr>
                <w:rPr>
                  <w:rStyle w:val="FillIn110"/>
                </w:rPr>
                <w:alias w:val="Enter text"/>
                <w:tag w:val="Enter text"/>
                <w:id w:val="968326426"/>
                <w:lock w:val="sdtLocked"/>
                <w:placeholder>
                  <w:docPart w:val="9E4C44F5111A4C8F84BBA9CEF1AECBBF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808080"/>
                  <w:sz w:val="18"/>
                  <w:szCs w:val="18"/>
                </w:rPr>
              </w:sdtEndPr>
              <w:sdtContent>
                <w:r w:rsidR="0087009A" w:rsidRPr="004463D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  <w:szCs w:val="18"/>
          </w:rPr>
          <w:id w:val="-78989577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6"/>
              </w:tcPr>
              <w:p w:rsidR="0087009A" w:rsidRDefault="0087009A" w:rsidP="00FF13F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What shall we try? How are we going to get there? Where will we start? Where will our joint planning begin; what will visits look like? (strategies)</w:t>
                </w:r>
              </w:p>
            </w:tc>
          </w:tr>
        </w:sdtContent>
      </w:sdt>
      <w:tr w:rsidR="0087009A" w:rsidRPr="00524301" w:rsidTr="005D639F">
        <w:trPr>
          <w:trHeight w:val="3168"/>
        </w:trPr>
        <w:tc>
          <w:tcPr>
            <w:tcW w:w="11016" w:type="dxa"/>
            <w:gridSpan w:val="6"/>
          </w:tcPr>
          <w:p w:rsidR="0087009A" w:rsidRPr="00DB1A39" w:rsidRDefault="00AB66C9" w:rsidP="00815C1B">
            <w:pPr>
              <w:rPr>
                <w:rFonts w:cs="Times New Roman"/>
                <w:lang w:val="en-GB"/>
              </w:rPr>
            </w:pPr>
            <w:sdt>
              <w:sdtPr>
                <w:rPr>
                  <w:rStyle w:val="FillIn110"/>
                </w:rPr>
                <w:alias w:val="enter text"/>
                <w:tag w:val="enter text"/>
                <w:id w:val="-296230864"/>
                <w:lock w:val="sdtLocked"/>
                <w:placeholder>
                  <w:docPart w:val="833EAA2E97FE43B19CDAE02D8BE8E02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808080"/>
                  <w:sz w:val="18"/>
                  <w:szCs w:val="18"/>
                </w:rPr>
              </w:sdtEndPr>
              <w:sdtContent>
                <w:r w:rsidR="0087009A" w:rsidRPr="004463D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  <w:szCs w:val="18"/>
          </w:rPr>
          <w:id w:val="1713151955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6"/>
              </w:tcPr>
              <w:p w:rsidR="0087009A" w:rsidRDefault="0087009A" w:rsidP="001A207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How are we going to know we are on the right track? (criteria—how will progress be determined, standard rule or test on which a decision is based)</w:t>
                </w:r>
              </w:p>
            </w:tc>
          </w:tr>
        </w:sdtContent>
      </w:sdt>
      <w:tr w:rsidR="0087009A" w:rsidRPr="00524301" w:rsidTr="005D639F">
        <w:trPr>
          <w:trHeight w:val="1440"/>
        </w:trPr>
        <w:tc>
          <w:tcPr>
            <w:tcW w:w="11016" w:type="dxa"/>
            <w:gridSpan w:val="6"/>
          </w:tcPr>
          <w:p w:rsidR="0087009A" w:rsidRPr="00DB1A39" w:rsidRDefault="00AB66C9" w:rsidP="00815C1B">
            <w:pPr>
              <w:rPr>
                <w:rFonts w:cs="Times New Roman"/>
                <w:lang w:val="en-GB"/>
              </w:rPr>
            </w:pPr>
            <w:sdt>
              <w:sdtPr>
                <w:rPr>
                  <w:rStyle w:val="FillIn110"/>
                </w:rPr>
                <w:alias w:val="Enter text"/>
                <w:tag w:val="Enter text"/>
                <w:id w:val="-1369523432"/>
                <w:lock w:val="sdtLocked"/>
                <w:placeholder>
                  <w:docPart w:val="27AA8B2F966349B19B49D563C5AE7C9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808080"/>
                  <w:sz w:val="18"/>
                  <w:szCs w:val="18"/>
                </w:rPr>
              </w:sdtEndPr>
              <w:sdtContent>
                <w:r w:rsidR="0087009A" w:rsidRPr="004463D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  <w:szCs w:val="18"/>
          </w:rPr>
          <w:id w:val="1535226245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6"/>
              </w:tcPr>
              <w:p w:rsidR="0087009A" w:rsidRDefault="0087009A" w:rsidP="001A207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How will we measure progress on this outcome? (procedures—who/how determine progress)</w:t>
                </w:r>
              </w:p>
            </w:tc>
          </w:tr>
        </w:sdtContent>
      </w:sdt>
      <w:tr w:rsidR="0087009A" w:rsidRPr="00524301" w:rsidTr="003E3486">
        <w:trPr>
          <w:trHeight w:val="33"/>
        </w:trPr>
        <w:tc>
          <w:tcPr>
            <w:tcW w:w="5507" w:type="dxa"/>
            <w:gridSpan w:val="3"/>
          </w:tcPr>
          <w:p w:rsidR="0087009A" w:rsidRDefault="00AB66C9" w:rsidP="00786CC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45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7918981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>
                  <w:rPr>
                    <w:rFonts w:ascii="Arial" w:hAnsi="Arial" w:cs="Arial"/>
                    <w:sz w:val="18"/>
                    <w:szCs w:val="18"/>
                  </w:rPr>
                  <w:t>Parent report</w:t>
                </w:r>
              </w:sdtContent>
            </w:sdt>
          </w:p>
        </w:tc>
        <w:tc>
          <w:tcPr>
            <w:tcW w:w="5509" w:type="dxa"/>
            <w:gridSpan w:val="3"/>
          </w:tcPr>
          <w:p w:rsidR="0087009A" w:rsidRDefault="00AB66C9" w:rsidP="00786CC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34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9885437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>
                  <w:rPr>
                    <w:rFonts w:ascii="Arial" w:hAnsi="Arial" w:cs="Arial"/>
                    <w:sz w:val="18"/>
                    <w:szCs w:val="18"/>
                  </w:rPr>
                  <w:t>Observations of the child</w:t>
                </w:r>
              </w:sdtContent>
            </w:sdt>
          </w:p>
        </w:tc>
      </w:tr>
      <w:tr w:rsidR="0087009A" w:rsidRPr="00524301" w:rsidTr="003E3486">
        <w:trPr>
          <w:trHeight w:val="31"/>
        </w:trPr>
        <w:tc>
          <w:tcPr>
            <w:tcW w:w="5507" w:type="dxa"/>
            <w:gridSpan w:val="3"/>
          </w:tcPr>
          <w:p w:rsidR="0087009A" w:rsidRDefault="00AB66C9" w:rsidP="001B5AA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08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95846634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>
                  <w:rPr>
                    <w:rFonts w:ascii="Arial" w:hAnsi="Arial" w:cs="Arial"/>
                    <w:sz w:val="18"/>
                    <w:szCs w:val="18"/>
                  </w:rPr>
                  <w:t>Ongoing assessment</w:t>
                </w:r>
              </w:sdtContent>
            </w:sdt>
          </w:p>
        </w:tc>
        <w:tc>
          <w:tcPr>
            <w:tcW w:w="5509" w:type="dxa"/>
            <w:gridSpan w:val="3"/>
          </w:tcPr>
          <w:p w:rsidR="0087009A" w:rsidRDefault="00AB66C9" w:rsidP="001B5AA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94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0181191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>
                  <w:rPr>
                    <w:rFonts w:ascii="Arial" w:hAnsi="Arial" w:cs="Arial"/>
                    <w:sz w:val="18"/>
                    <w:szCs w:val="18"/>
                  </w:rPr>
                  <w:t>Periodic reviews of Individualized Family Service Plan</w:t>
                </w:r>
              </w:sdtContent>
            </w:sdt>
          </w:p>
        </w:tc>
      </w:tr>
      <w:tr w:rsidR="0087009A" w:rsidRPr="00524301" w:rsidTr="005D639F">
        <w:trPr>
          <w:trHeight w:val="31"/>
        </w:trPr>
        <w:tc>
          <w:tcPr>
            <w:tcW w:w="11016" w:type="dxa"/>
            <w:gridSpan w:val="6"/>
          </w:tcPr>
          <w:p w:rsidR="0087009A" w:rsidRPr="00786CC2" w:rsidRDefault="00AB66C9" w:rsidP="009F6048">
            <w:pPr>
              <w:tabs>
                <w:tab w:val="left" w:pos="4320"/>
              </w:tabs>
              <w:ind w:left="360" w:hanging="360"/>
              <w:rPr>
                <w:rFonts w:cs="Times New Roma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68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2163949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>
                  <w:rPr>
                    <w:rFonts w:ascii="Arial" w:hAnsi="Arial" w:cs="Arial"/>
                    <w:sz w:val="18"/>
                    <w:szCs w:val="18"/>
                  </w:rPr>
                  <w:t>Other: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illin11"/>
                </w:rPr>
                <w:alias w:val="Other"/>
                <w:tag w:val="Other"/>
                <w:id w:val="-1954707263"/>
                <w:lock w:val="sdtLocked"/>
                <w:placeholder>
                  <w:docPart w:val="4F56443F3941405FB3EB8B8F890DC1A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87009A"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  <w:szCs w:val="18"/>
          </w:rPr>
          <w:id w:val="1801726799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6"/>
              </w:tcPr>
              <w:p w:rsidR="0087009A" w:rsidRDefault="0087009A" w:rsidP="00973B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Progress / Modifications or Revisions Toward Outcome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502333516"/>
          <w:lock w:val="contentLocked"/>
          <w:placeholder>
            <w:docPart w:val="78C7A41607CD413997DAE4ADBB5D93B2"/>
          </w:placeholder>
          <w:group/>
        </w:sdtPr>
        <w:sdtEndPr/>
        <w:sdtContent>
          <w:tr w:rsidR="00042F55" w:rsidTr="005D639F">
            <w:tc>
              <w:tcPr>
                <w:tcW w:w="11016" w:type="dxa"/>
                <w:gridSpan w:val="6"/>
              </w:tcPr>
              <w:p w:rsidR="00042F55" w:rsidRDefault="00042F55" w:rsidP="004E3A4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Date:</w:t>
                </w:r>
              </w:p>
            </w:tc>
          </w:tr>
        </w:sdtContent>
      </w:sdt>
      <w:tr w:rsidR="00042F55" w:rsidTr="005D639F">
        <w:trPr>
          <w:trHeight w:val="2637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042F55" w:rsidRDefault="00AB66C9" w:rsidP="004E3A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FillIn110"/>
                </w:rPr>
                <w:alias w:val="Enter date and text"/>
                <w:tag w:val="Enter date and text"/>
                <w:id w:val="-1416080264"/>
                <w:lock w:val="sdtLocked"/>
                <w:placeholder>
                  <w:docPart w:val="F377A9CB8BB94477B081C3C4A1C6320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bookmarkStart w:id="0" w:name="_GoBack"/>
                <w:r w:rsidR="00042F55" w:rsidRPr="00714F4E">
                  <w:rPr>
                    <w:rStyle w:val="PlaceholderText"/>
                    <w:color w:val="FFFFFF" w:themeColor="background1"/>
                  </w:rPr>
                  <w:t>Click here to enter text.</w:t>
                </w:r>
                <w:bookmarkEnd w:id="0"/>
              </w:sdtContent>
            </w:sdt>
          </w:p>
        </w:tc>
      </w:tr>
      <w:sdt>
        <w:sdtPr>
          <w:rPr>
            <w:rFonts w:ascii="Arial" w:hAnsi="Arial" w:cs="Arial"/>
            <w:sz w:val="18"/>
            <w:szCs w:val="18"/>
          </w:rPr>
          <w:id w:val="-703244191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rPr>
              <w:trHeight w:val="20"/>
            </w:trPr>
            <w:tc>
              <w:tcPr>
                <w:tcW w:w="11016" w:type="dxa"/>
                <w:gridSpan w:val="6"/>
              </w:tcPr>
              <w:p w:rsidR="0087009A" w:rsidRDefault="0087009A" w:rsidP="00162A2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Select Only One</w:t>
                </w:r>
              </w:p>
            </w:tc>
          </w:tr>
        </w:sdtContent>
      </w:sdt>
      <w:tr w:rsidR="0087009A" w:rsidRPr="00524301" w:rsidTr="003E3486">
        <w:trPr>
          <w:trHeight w:val="20"/>
        </w:trPr>
        <w:tc>
          <w:tcPr>
            <w:tcW w:w="3670" w:type="dxa"/>
          </w:tcPr>
          <w:p w:rsidR="0087009A" w:rsidRPr="004F740E" w:rsidRDefault="00AB66C9" w:rsidP="00162A2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733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Accomplished</w:t>
            </w:r>
          </w:p>
        </w:tc>
        <w:tc>
          <w:tcPr>
            <w:tcW w:w="3671" w:type="dxa"/>
            <w:gridSpan w:val="4"/>
          </w:tcPr>
          <w:p w:rsidR="0087009A" w:rsidRPr="004F740E" w:rsidRDefault="00AB66C9" w:rsidP="00162A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88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Continue</w:t>
            </w:r>
          </w:p>
        </w:tc>
        <w:tc>
          <w:tcPr>
            <w:tcW w:w="3675" w:type="dxa"/>
          </w:tcPr>
          <w:p w:rsidR="0087009A" w:rsidRPr="004F740E" w:rsidRDefault="00AB66C9" w:rsidP="00162A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029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9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No Longer Important</w:t>
            </w:r>
          </w:p>
        </w:tc>
      </w:tr>
    </w:tbl>
    <w:p w:rsidR="00853515" w:rsidRDefault="00853515" w:rsidP="008D09BC">
      <w:pPr>
        <w:rPr>
          <w:rFonts w:ascii="Arial" w:hAnsi="Arial" w:cs="Arial"/>
          <w:sz w:val="18"/>
          <w:szCs w:val="18"/>
        </w:rPr>
      </w:pPr>
    </w:p>
    <w:sectPr w:rsidR="00853515" w:rsidSect="00A5059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B" w:rsidRDefault="004E3A4B" w:rsidP="00BF7488">
      <w:r>
        <w:separator/>
      </w:r>
    </w:p>
  </w:endnote>
  <w:endnote w:type="continuationSeparator" w:id="0">
    <w:p w:rsidR="004E3A4B" w:rsidRDefault="004E3A4B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3A4B" w:rsidRPr="004457E2" w:rsidRDefault="004E3A4B">
            <w:pPr>
              <w:pStyle w:val="Footer"/>
              <w:jc w:val="right"/>
            </w:pP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AB66C9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B" w:rsidRDefault="004E3A4B" w:rsidP="00BF7488">
      <w:r>
        <w:separator/>
      </w:r>
    </w:p>
  </w:footnote>
  <w:footnote w:type="continuationSeparator" w:id="0">
    <w:p w:rsidR="004E3A4B" w:rsidRDefault="004E3A4B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E"/>
    <w:rsid w:val="00000281"/>
    <w:rsid w:val="0000080F"/>
    <w:rsid w:val="00002CE3"/>
    <w:rsid w:val="00012F2F"/>
    <w:rsid w:val="000164AD"/>
    <w:rsid w:val="000224A5"/>
    <w:rsid w:val="00022767"/>
    <w:rsid w:val="00031061"/>
    <w:rsid w:val="000334E3"/>
    <w:rsid w:val="00041A0F"/>
    <w:rsid w:val="00042F55"/>
    <w:rsid w:val="000470FA"/>
    <w:rsid w:val="000578E8"/>
    <w:rsid w:val="00066E4C"/>
    <w:rsid w:val="00070A0F"/>
    <w:rsid w:val="00080244"/>
    <w:rsid w:val="00082C63"/>
    <w:rsid w:val="000B3377"/>
    <w:rsid w:val="000C2AA3"/>
    <w:rsid w:val="000C70F6"/>
    <w:rsid w:val="000D5510"/>
    <w:rsid w:val="000E1527"/>
    <w:rsid w:val="000E3BC5"/>
    <w:rsid w:val="000F5703"/>
    <w:rsid w:val="000F5971"/>
    <w:rsid w:val="0010289D"/>
    <w:rsid w:val="00122353"/>
    <w:rsid w:val="00140A50"/>
    <w:rsid w:val="00146E12"/>
    <w:rsid w:val="0015030C"/>
    <w:rsid w:val="00162A26"/>
    <w:rsid w:val="00171826"/>
    <w:rsid w:val="00183319"/>
    <w:rsid w:val="001A05A7"/>
    <w:rsid w:val="001A0EE0"/>
    <w:rsid w:val="001A207E"/>
    <w:rsid w:val="001B5AAA"/>
    <w:rsid w:val="001C4028"/>
    <w:rsid w:val="001D3D69"/>
    <w:rsid w:val="001D7423"/>
    <w:rsid w:val="001D7FDA"/>
    <w:rsid w:val="001E3576"/>
    <w:rsid w:val="001F2CE6"/>
    <w:rsid w:val="001F3A15"/>
    <w:rsid w:val="001F44FC"/>
    <w:rsid w:val="001F66DF"/>
    <w:rsid w:val="00203245"/>
    <w:rsid w:val="00216820"/>
    <w:rsid w:val="00224F43"/>
    <w:rsid w:val="00231388"/>
    <w:rsid w:val="00234A29"/>
    <w:rsid w:val="0024259B"/>
    <w:rsid w:val="00252D30"/>
    <w:rsid w:val="002567E3"/>
    <w:rsid w:val="002617FA"/>
    <w:rsid w:val="002736FB"/>
    <w:rsid w:val="00273A61"/>
    <w:rsid w:val="00274B04"/>
    <w:rsid w:val="002857B0"/>
    <w:rsid w:val="00293039"/>
    <w:rsid w:val="00295811"/>
    <w:rsid w:val="002A1795"/>
    <w:rsid w:val="002A3013"/>
    <w:rsid w:val="002B3228"/>
    <w:rsid w:val="002C2C23"/>
    <w:rsid w:val="002C6D84"/>
    <w:rsid w:val="002C6E2C"/>
    <w:rsid w:val="002D627E"/>
    <w:rsid w:val="002E461B"/>
    <w:rsid w:val="002E726D"/>
    <w:rsid w:val="002F35F5"/>
    <w:rsid w:val="002F64C5"/>
    <w:rsid w:val="002F65C4"/>
    <w:rsid w:val="00303AAE"/>
    <w:rsid w:val="00304E6E"/>
    <w:rsid w:val="00314688"/>
    <w:rsid w:val="00322CD7"/>
    <w:rsid w:val="003369E0"/>
    <w:rsid w:val="00346703"/>
    <w:rsid w:val="003553B6"/>
    <w:rsid w:val="00357830"/>
    <w:rsid w:val="003624AB"/>
    <w:rsid w:val="00373B8C"/>
    <w:rsid w:val="00377F6D"/>
    <w:rsid w:val="0038183F"/>
    <w:rsid w:val="003B05CA"/>
    <w:rsid w:val="003B26C6"/>
    <w:rsid w:val="003B693D"/>
    <w:rsid w:val="003C3A24"/>
    <w:rsid w:val="003C3B48"/>
    <w:rsid w:val="003D27FD"/>
    <w:rsid w:val="003D2CF4"/>
    <w:rsid w:val="003E29B2"/>
    <w:rsid w:val="003E3486"/>
    <w:rsid w:val="003E408A"/>
    <w:rsid w:val="003E58E9"/>
    <w:rsid w:val="003F6B2C"/>
    <w:rsid w:val="0040022C"/>
    <w:rsid w:val="00426521"/>
    <w:rsid w:val="004410D8"/>
    <w:rsid w:val="00444290"/>
    <w:rsid w:val="004457E2"/>
    <w:rsid w:val="004463D5"/>
    <w:rsid w:val="00446BB8"/>
    <w:rsid w:val="00453480"/>
    <w:rsid w:val="004636D8"/>
    <w:rsid w:val="00463FBB"/>
    <w:rsid w:val="0047371D"/>
    <w:rsid w:val="0048192B"/>
    <w:rsid w:val="0048333B"/>
    <w:rsid w:val="00487E20"/>
    <w:rsid w:val="0049357C"/>
    <w:rsid w:val="004949C0"/>
    <w:rsid w:val="004A0E31"/>
    <w:rsid w:val="004A11E8"/>
    <w:rsid w:val="004A4D4C"/>
    <w:rsid w:val="004B279E"/>
    <w:rsid w:val="004B4DED"/>
    <w:rsid w:val="004B5119"/>
    <w:rsid w:val="004C0BB7"/>
    <w:rsid w:val="004C1B53"/>
    <w:rsid w:val="004C218B"/>
    <w:rsid w:val="004C272C"/>
    <w:rsid w:val="004C2770"/>
    <w:rsid w:val="004C28FF"/>
    <w:rsid w:val="004C2BDB"/>
    <w:rsid w:val="004C2E31"/>
    <w:rsid w:val="004E3A4B"/>
    <w:rsid w:val="004E485A"/>
    <w:rsid w:val="004F740E"/>
    <w:rsid w:val="0050319D"/>
    <w:rsid w:val="005113DE"/>
    <w:rsid w:val="00524301"/>
    <w:rsid w:val="00525CB6"/>
    <w:rsid w:val="0052682B"/>
    <w:rsid w:val="00536B94"/>
    <w:rsid w:val="00537308"/>
    <w:rsid w:val="00543CC7"/>
    <w:rsid w:val="00561370"/>
    <w:rsid w:val="00562AC8"/>
    <w:rsid w:val="0056719E"/>
    <w:rsid w:val="005760C4"/>
    <w:rsid w:val="005802A7"/>
    <w:rsid w:val="00583FB0"/>
    <w:rsid w:val="00584B12"/>
    <w:rsid w:val="005920FA"/>
    <w:rsid w:val="005A4969"/>
    <w:rsid w:val="005A52CC"/>
    <w:rsid w:val="005B1983"/>
    <w:rsid w:val="005B642E"/>
    <w:rsid w:val="005C231E"/>
    <w:rsid w:val="005D639F"/>
    <w:rsid w:val="005E6246"/>
    <w:rsid w:val="005F0ABC"/>
    <w:rsid w:val="006044C9"/>
    <w:rsid w:val="00614E7B"/>
    <w:rsid w:val="00615059"/>
    <w:rsid w:val="0062176C"/>
    <w:rsid w:val="0062627F"/>
    <w:rsid w:val="00630FE2"/>
    <w:rsid w:val="00632052"/>
    <w:rsid w:val="00637A29"/>
    <w:rsid w:val="0064359D"/>
    <w:rsid w:val="00653816"/>
    <w:rsid w:val="00654A1A"/>
    <w:rsid w:val="00656BA8"/>
    <w:rsid w:val="00662222"/>
    <w:rsid w:val="0066588A"/>
    <w:rsid w:val="0067279F"/>
    <w:rsid w:val="00673E33"/>
    <w:rsid w:val="006859AE"/>
    <w:rsid w:val="00694466"/>
    <w:rsid w:val="006949FB"/>
    <w:rsid w:val="006A63D3"/>
    <w:rsid w:val="006A6F25"/>
    <w:rsid w:val="006B1A6B"/>
    <w:rsid w:val="006B1CE3"/>
    <w:rsid w:val="006B6BF2"/>
    <w:rsid w:val="006B74CF"/>
    <w:rsid w:val="006C171D"/>
    <w:rsid w:val="006C1BB0"/>
    <w:rsid w:val="006D1698"/>
    <w:rsid w:val="006F10F3"/>
    <w:rsid w:val="006F3E16"/>
    <w:rsid w:val="006F3E3B"/>
    <w:rsid w:val="00714F4E"/>
    <w:rsid w:val="007229F6"/>
    <w:rsid w:val="00730308"/>
    <w:rsid w:val="00733A9A"/>
    <w:rsid w:val="00741910"/>
    <w:rsid w:val="007474F8"/>
    <w:rsid w:val="00763A27"/>
    <w:rsid w:val="00770751"/>
    <w:rsid w:val="00786CC2"/>
    <w:rsid w:val="00792C31"/>
    <w:rsid w:val="007C150D"/>
    <w:rsid w:val="007C2A4A"/>
    <w:rsid w:val="007C2A6E"/>
    <w:rsid w:val="007C2BF1"/>
    <w:rsid w:val="007C2DB2"/>
    <w:rsid w:val="007C39DF"/>
    <w:rsid w:val="007D39F3"/>
    <w:rsid w:val="007F1272"/>
    <w:rsid w:val="007F64B6"/>
    <w:rsid w:val="008010B1"/>
    <w:rsid w:val="008106FE"/>
    <w:rsid w:val="00813FE9"/>
    <w:rsid w:val="00815C1B"/>
    <w:rsid w:val="008203CC"/>
    <w:rsid w:val="00830D85"/>
    <w:rsid w:val="00831B9F"/>
    <w:rsid w:val="008426CE"/>
    <w:rsid w:val="008505A1"/>
    <w:rsid w:val="00851181"/>
    <w:rsid w:val="00853515"/>
    <w:rsid w:val="00853F3F"/>
    <w:rsid w:val="00860F7C"/>
    <w:rsid w:val="0086721F"/>
    <w:rsid w:val="00867AA6"/>
    <w:rsid w:val="0087009A"/>
    <w:rsid w:val="008718FE"/>
    <w:rsid w:val="00872361"/>
    <w:rsid w:val="008C25F6"/>
    <w:rsid w:val="008D0000"/>
    <w:rsid w:val="008D09BC"/>
    <w:rsid w:val="008D486A"/>
    <w:rsid w:val="008F44F5"/>
    <w:rsid w:val="00902408"/>
    <w:rsid w:val="00902891"/>
    <w:rsid w:val="00903643"/>
    <w:rsid w:val="00912893"/>
    <w:rsid w:val="009422FD"/>
    <w:rsid w:val="00944269"/>
    <w:rsid w:val="009529AA"/>
    <w:rsid w:val="00964206"/>
    <w:rsid w:val="00964747"/>
    <w:rsid w:val="00973B25"/>
    <w:rsid w:val="00973FE4"/>
    <w:rsid w:val="0097735D"/>
    <w:rsid w:val="00980CFB"/>
    <w:rsid w:val="0098423E"/>
    <w:rsid w:val="00986317"/>
    <w:rsid w:val="009A355E"/>
    <w:rsid w:val="009B00AC"/>
    <w:rsid w:val="009B4B19"/>
    <w:rsid w:val="009B6919"/>
    <w:rsid w:val="009E3746"/>
    <w:rsid w:val="009E381A"/>
    <w:rsid w:val="009F6048"/>
    <w:rsid w:val="00A018E5"/>
    <w:rsid w:val="00A107A7"/>
    <w:rsid w:val="00A25121"/>
    <w:rsid w:val="00A26C8B"/>
    <w:rsid w:val="00A3332B"/>
    <w:rsid w:val="00A35BEF"/>
    <w:rsid w:val="00A40744"/>
    <w:rsid w:val="00A42733"/>
    <w:rsid w:val="00A46FDA"/>
    <w:rsid w:val="00A47EF3"/>
    <w:rsid w:val="00A5059C"/>
    <w:rsid w:val="00A51619"/>
    <w:rsid w:val="00A5218E"/>
    <w:rsid w:val="00A57C5F"/>
    <w:rsid w:val="00A90443"/>
    <w:rsid w:val="00A95589"/>
    <w:rsid w:val="00AA3098"/>
    <w:rsid w:val="00AB66C9"/>
    <w:rsid w:val="00AB6897"/>
    <w:rsid w:val="00AB7EE2"/>
    <w:rsid w:val="00AC35A4"/>
    <w:rsid w:val="00AC4698"/>
    <w:rsid w:val="00AC4C53"/>
    <w:rsid w:val="00AE02E9"/>
    <w:rsid w:val="00AE2A62"/>
    <w:rsid w:val="00B10C65"/>
    <w:rsid w:val="00B13E32"/>
    <w:rsid w:val="00B244BE"/>
    <w:rsid w:val="00B32DD3"/>
    <w:rsid w:val="00B36841"/>
    <w:rsid w:val="00B46B4E"/>
    <w:rsid w:val="00B553C9"/>
    <w:rsid w:val="00B670FF"/>
    <w:rsid w:val="00B67C0B"/>
    <w:rsid w:val="00B67E29"/>
    <w:rsid w:val="00B71436"/>
    <w:rsid w:val="00B76A4F"/>
    <w:rsid w:val="00B77A10"/>
    <w:rsid w:val="00B77CF2"/>
    <w:rsid w:val="00B9681D"/>
    <w:rsid w:val="00B97817"/>
    <w:rsid w:val="00BA2B03"/>
    <w:rsid w:val="00BA301F"/>
    <w:rsid w:val="00BA6ACF"/>
    <w:rsid w:val="00BC4F51"/>
    <w:rsid w:val="00BC60FD"/>
    <w:rsid w:val="00BD2F66"/>
    <w:rsid w:val="00BD6EA0"/>
    <w:rsid w:val="00BD7852"/>
    <w:rsid w:val="00BE0D36"/>
    <w:rsid w:val="00BE1085"/>
    <w:rsid w:val="00BE3481"/>
    <w:rsid w:val="00BF7488"/>
    <w:rsid w:val="00C02229"/>
    <w:rsid w:val="00C1067C"/>
    <w:rsid w:val="00C11557"/>
    <w:rsid w:val="00C31FCF"/>
    <w:rsid w:val="00C52D2F"/>
    <w:rsid w:val="00C56858"/>
    <w:rsid w:val="00C61E0F"/>
    <w:rsid w:val="00C66818"/>
    <w:rsid w:val="00C85B32"/>
    <w:rsid w:val="00C861C7"/>
    <w:rsid w:val="00C924D2"/>
    <w:rsid w:val="00C954BA"/>
    <w:rsid w:val="00CA7B09"/>
    <w:rsid w:val="00CB3491"/>
    <w:rsid w:val="00CB7A97"/>
    <w:rsid w:val="00CC2CA9"/>
    <w:rsid w:val="00CC36ED"/>
    <w:rsid w:val="00CC4CBB"/>
    <w:rsid w:val="00CC4DA6"/>
    <w:rsid w:val="00CD2DBE"/>
    <w:rsid w:val="00CF34D8"/>
    <w:rsid w:val="00CF4B13"/>
    <w:rsid w:val="00D00658"/>
    <w:rsid w:val="00D03FF5"/>
    <w:rsid w:val="00D12862"/>
    <w:rsid w:val="00D12AA1"/>
    <w:rsid w:val="00D12EAE"/>
    <w:rsid w:val="00D231D8"/>
    <w:rsid w:val="00D26A46"/>
    <w:rsid w:val="00D348F7"/>
    <w:rsid w:val="00D42926"/>
    <w:rsid w:val="00D443FE"/>
    <w:rsid w:val="00D50072"/>
    <w:rsid w:val="00D513B0"/>
    <w:rsid w:val="00D55352"/>
    <w:rsid w:val="00D57C0E"/>
    <w:rsid w:val="00D623E0"/>
    <w:rsid w:val="00D703B6"/>
    <w:rsid w:val="00D7557B"/>
    <w:rsid w:val="00D77D9A"/>
    <w:rsid w:val="00D82BEA"/>
    <w:rsid w:val="00D95EBB"/>
    <w:rsid w:val="00D96530"/>
    <w:rsid w:val="00DA6046"/>
    <w:rsid w:val="00DB1A39"/>
    <w:rsid w:val="00DB222F"/>
    <w:rsid w:val="00DB268F"/>
    <w:rsid w:val="00DC305A"/>
    <w:rsid w:val="00DC489C"/>
    <w:rsid w:val="00DC4CE8"/>
    <w:rsid w:val="00DC74CD"/>
    <w:rsid w:val="00DD08E3"/>
    <w:rsid w:val="00DF1442"/>
    <w:rsid w:val="00E00A8D"/>
    <w:rsid w:val="00E05561"/>
    <w:rsid w:val="00E338BD"/>
    <w:rsid w:val="00E50D97"/>
    <w:rsid w:val="00E5226B"/>
    <w:rsid w:val="00E52848"/>
    <w:rsid w:val="00E61318"/>
    <w:rsid w:val="00E65F4B"/>
    <w:rsid w:val="00E71993"/>
    <w:rsid w:val="00EC6895"/>
    <w:rsid w:val="00EE2762"/>
    <w:rsid w:val="00EF4E21"/>
    <w:rsid w:val="00F00577"/>
    <w:rsid w:val="00F12F69"/>
    <w:rsid w:val="00F132AF"/>
    <w:rsid w:val="00F1782C"/>
    <w:rsid w:val="00F20297"/>
    <w:rsid w:val="00F221C9"/>
    <w:rsid w:val="00F25467"/>
    <w:rsid w:val="00F25CC0"/>
    <w:rsid w:val="00F27A2B"/>
    <w:rsid w:val="00F33C50"/>
    <w:rsid w:val="00F428D8"/>
    <w:rsid w:val="00F43B3C"/>
    <w:rsid w:val="00F53F03"/>
    <w:rsid w:val="00F655EA"/>
    <w:rsid w:val="00F719ED"/>
    <w:rsid w:val="00F71D91"/>
    <w:rsid w:val="00F82372"/>
    <w:rsid w:val="00F83F7A"/>
    <w:rsid w:val="00F85793"/>
    <w:rsid w:val="00F86D65"/>
    <w:rsid w:val="00F87CE6"/>
    <w:rsid w:val="00F96169"/>
    <w:rsid w:val="00F96C50"/>
    <w:rsid w:val="00FB1C5C"/>
    <w:rsid w:val="00FC0E03"/>
    <w:rsid w:val="00FC7E30"/>
    <w:rsid w:val="00FD1D64"/>
    <w:rsid w:val="00FE588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B76DF9CE2F4B369480CE145F14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DF3B-840D-49C8-A39A-83ED663D64DE}"/>
      </w:docPartPr>
      <w:docPartBody>
        <w:p w:rsidR="00967035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54450EEB6C6A4D92B8ADEF58B20A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DD6DD-9168-43E9-8F71-E008D3A45CBF}"/>
      </w:docPartPr>
      <w:docPartBody>
        <w:p w:rsidR="00967035" w:rsidRDefault="00755FBE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728A0C3635F245A68ACD73363AF9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461B-A132-461E-99FD-80DC39BD8B99}"/>
      </w:docPartPr>
      <w:docPartBody>
        <w:p w:rsidR="00967035" w:rsidRDefault="00755FBE">
          <w:r w:rsidRPr="00F428D8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FDD2E284360C4A9A8BEF0A9EE3567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A5835-6D8D-45AC-AA46-0EEC59AE913D}"/>
      </w:docPartPr>
      <w:docPartBody>
        <w:p w:rsidR="00967035" w:rsidRDefault="00755FBE"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AD464511C8C14C3B805BD3502DC7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08A1-7F06-431E-9E3E-F1A3FE6C58F1}"/>
      </w:docPartPr>
      <w:docPartBody>
        <w:p w:rsidR="00967035" w:rsidRDefault="00755FBE">
          <w:r w:rsidRPr="004463D5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AE64066ECFC46AD889710C9077E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C75F-23B6-4F35-8604-CE8BFD3ACDA8}"/>
      </w:docPartPr>
      <w:docPartBody>
        <w:p w:rsidR="00967035" w:rsidRDefault="00755FBE">
          <w:r w:rsidRPr="004463D5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E4C44F5111A4C8F84BBA9CEF1AE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5F39-9ADA-4302-B795-1A350A68F14D}"/>
      </w:docPartPr>
      <w:docPartBody>
        <w:p w:rsidR="00967035" w:rsidRDefault="00755FBE">
          <w:r w:rsidRPr="004463D5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833EAA2E97FE43B19CDAE02D8BE8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F5856-1010-4965-AE65-8574C0397E9D}"/>
      </w:docPartPr>
      <w:docPartBody>
        <w:p w:rsidR="00967035" w:rsidRDefault="00755FBE">
          <w:r w:rsidRPr="004463D5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7AA8B2F966349B19B49D563C5AE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AA5F-AB93-40C9-B1B4-390ADE274563}"/>
      </w:docPartPr>
      <w:docPartBody>
        <w:p w:rsidR="00967035" w:rsidRDefault="00755FBE">
          <w:r w:rsidRPr="004463D5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F56443F3941405FB3EB8B8F890D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37D5-7172-42DB-876C-D693872C7FAA}"/>
      </w:docPartPr>
      <w:docPartBody>
        <w:p w:rsidR="00967035" w:rsidRDefault="00755FBE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78C7A41607CD413997DAE4ADBB5D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2EE8-CADE-4CE3-BAC0-B9105EC60EF7}"/>
      </w:docPartPr>
      <w:docPartBody>
        <w:p w:rsidR="008B47F8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F377A9CB8BB94477B081C3C4A1C6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2907-2947-495E-9DDB-7EFB95F5D8C8}"/>
      </w:docPartPr>
      <w:docPartBody>
        <w:p w:rsidR="008B47F8" w:rsidRDefault="00755FBE">
          <w:r w:rsidRPr="00714F4E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0"/>
    <w:rsid w:val="00012E5E"/>
    <w:rsid w:val="00015FF4"/>
    <w:rsid w:val="0008158B"/>
    <w:rsid w:val="00115D8F"/>
    <w:rsid w:val="001E2A9D"/>
    <w:rsid w:val="00260DEB"/>
    <w:rsid w:val="00280CD7"/>
    <w:rsid w:val="003857C0"/>
    <w:rsid w:val="004348C9"/>
    <w:rsid w:val="00461492"/>
    <w:rsid w:val="00597200"/>
    <w:rsid w:val="006B1CBF"/>
    <w:rsid w:val="006F77E2"/>
    <w:rsid w:val="00743186"/>
    <w:rsid w:val="00755FBE"/>
    <w:rsid w:val="0077512B"/>
    <w:rsid w:val="007B786D"/>
    <w:rsid w:val="00867D08"/>
    <w:rsid w:val="008B47F8"/>
    <w:rsid w:val="008F68BA"/>
    <w:rsid w:val="009443D1"/>
    <w:rsid w:val="00950AB6"/>
    <w:rsid w:val="00967035"/>
    <w:rsid w:val="009C7EC9"/>
    <w:rsid w:val="00B965FD"/>
    <w:rsid w:val="00C5094E"/>
    <w:rsid w:val="00CE628C"/>
    <w:rsid w:val="00D01C79"/>
    <w:rsid w:val="00E66048"/>
    <w:rsid w:val="00E7312A"/>
    <w:rsid w:val="00E77F30"/>
    <w:rsid w:val="00E84FF8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FBE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FBE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hild/>
  <dob/>
</root>
</file>

<file path=customXml/itemProps1.xml><?xml version="1.0" encoding="utf-8"?>
<ds:datastoreItem xmlns:ds="http://schemas.openxmlformats.org/officeDocument/2006/customXml" ds:itemID="{EB9EC185-4D7C-4C18-832D-D9329C20AD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</vt:lpstr>
    </vt:vector>
  </TitlesOfParts>
  <Manager>Birth to 3</Manager>
  <Company>DHS/DLTC/Birth to 3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</dc:title>
  <dc:creator>Pritchard, James B</dc:creator>
  <cp:keywords>f-00989, f00989,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first steps,</cp:keywords>
  <cp:lastModifiedBy>Dishno, Karen L.</cp:lastModifiedBy>
  <cp:revision>2</cp:revision>
  <cp:lastPrinted>2017-03-01T13:46:00Z</cp:lastPrinted>
  <dcterms:created xsi:type="dcterms:W3CDTF">2017-05-10T15:13:00Z</dcterms:created>
  <dcterms:modified xsi:type="dcterms:W3CDTF">2017-05-10T15:13:00Z</dcterms:modified>
</cp:coreProperties>
</file>